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7235E41C" w:rsidR="00876576" w:rsidRDefault="00876576" w:rsidP="00876576">
      <w:r>
        <w:t xml:space="preserve">The next meeting of the NWLDC will be held on the Monday </w:t>
      </w:r>
      <w:r w:rsidR="009A2871">
        <w:t>21</w:t>
      </w:r>
      <w:r w:rsidR="009A2871" w:rsidRPr="009A2871">
        <w:rPr>
          <w:vertAlign w:val="superscript"/>
        </w:rPr>
        <w:t>st</w:t>
      </w:r>
      <w:r w:rsidR="009A2871">
        <w:t xml:space="preserve"> September</w:t>
      </w:r>
      <w:r w:rsidR="00A7284F">
        <w:t xml:space="preserve"> </w:t>
      </w:r>
      <w:r>
        <w:t xml:space="preserve">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58116593" w14:textId="7CDD8760" w:rsidR="00876576" w:rsidRDefault="00876576" w:rsidP="000C4AD1">
      <w:pPr>
        <w:pStyle w:val="ListParagraph"/>
        <w:numPr>
          <w:ilvl w:val="0"/>
          <w:numId w:val="1"/>
        </w:numPr>
      </w:pPr>
      <w:r>
        <w:t>Matters Arising</w:t>
      </w:r>
    </w:p>
    <w:p w14:paraId="77AE35B7" w14:textId="1D2EB904" w:rsidR="001D1C10" w:rsidRDefault="00876576" w:rsidP="000C4AD1">
      <w:pPr>
        <w:pStyle w:val="ListParagraph"/>
        <w:numPr>
          <w:ilvl w:val="0"/>
          <w:numId w:val="2"/>
        </w:numPr>
      </w:pPr>
      <w:r>
        <w:t>Orthodontics</w:t>
      </w:r>
    </w:p>
    <w:p w14:paraId="7BA310D5" w14:textId="3C8CD59E" w:rsidR="00BC7711" w:rsidRDefault="00BC7711" w:rsidP="00347DB9">
      <w:pPr>
        <w:pStyle w:val="ListParagraph"/>
        <w:numPr>
          <w:ilvl w:val="0"/>
          <w:numId w:val="2"/>
        </w:numPr>
      </w:pPr>
      <w:r>
        <w:t>Restorative</w:t>
      </w:r>
      <w:r w:rsidR="005A3C0A">
        <w:t xml:space="preserve"> Consultant</w:t>
      </w:r>
    </w:p>
    <w:p w14:paraId="12EDCBAE" w14:textId="45D03F0B" w:rsidR="00683D62" w:rsidRPr="000C4AD1" w:rsidRDefault="00683D62" w:rsidP="00683D62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CPG Restructuring</w:t>
      </w:r>
      <w:bookmarkStart w:id="0" w:name="_GoBack"/>
      <w:bookmarkEnd w:id="0"/>
    </w:p>
    <w:p w14:paraId="38037334" w14:textId="77777777" w:rsidR="00257674" w:rsidRDefault="00257674" w:rsidP="00257674"/>
    <w:p w14:paraId="714FA9B5" w14:textId="54550559" w:rsidR="00876576" w:rsidRPr="00656321" w:rsidRDefault="00876576" w:rsidP="00257674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51316280" w:rsidR="00876576" w:rsidRDefault="00876576" w:rsidP="00876576">
      <w:pPr>
        <w:pStyle w:val="ListParagraph"/>
        <w:numPr>
          <w:ilvl w:val="0"/>
          <w:numId w:val="1"/>
        </w:numPr>
      </w:pPr>
      <w:r>
        <w:t>Chairman</w:t>
      </w:r>
      <w:r w:rsidR="00B801E8">
        <w:t>’</w:t>
      </w:r>
      <w:r>
        <w:t>s Correspondence</w:t>
      </w:r>
    </w:p>
    <w:p w14:paraId="4CA0F1E3" w14:textId="7EBCB978" w:rsidR="00876576" w:rsidRDefault="00E42A0F" w:rsidP="00876576">
      <w:pPr>
        <w:pStyle w:val="ListParagraph"/>
        <w:numPr>
          <w:ilvl w:val="0"/>
          <w:numId w:val="1"/>
        </w:numPr>
      </w:pPr>
      <w:r>
        <w:t>Secretar</w:t>
      </w:r>
      <w:r w:rsidR="00876576">
        <w:t>y</w:t>
      </w:r>
      <w:r w:rsidR="00B801E8">
        <w:t>’</w:t>
      </w:r>
      <w:r w:rsidR="00876576">
        <w:t>s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77DF83B0" w14:textId="1FCB1982" w:rsidR="00347DB9" w:rsidRDefault="00347DB9" w:rsidP="00347DB9">
      <w:pPr>
        <w:pStyle w:val="ListParagraph"/>
      </w:pP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0C4B9BFA" w14:textId="1DDE0297" w:rsidR="00347DB9" w:rsidRDefault="00347DB9" w:rsidP="000C4AD1">
      <w:pPr>
        <w:ind w:left="1080"/>
      </w:pPr>
    </w:p>
    <w:p w14:paraId="7389B609" w14:textId="5F9A6C4F" w:rsidR="0034212C" w:rsidRPr="00876576" w:rsidRDefault="00B801E8" w:rsidP="00876576">
      <w:r>
        <w:t xml:space="preserve">      9. Date and time of </w:t>
      </w:r>
      <w:r w:rsidR="00876576">
        <w:t>next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F9A"/>
    <w:multiLevelType w:val="hybridMultilevel"/>
    <w:tmpl w:val="29A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0C4AD1"/>
    <w:rsid w:val="0010025F"/>
    <w:rsid w:val="001D1C10"/>
    <w:rsid w:val="001E4F4F"/>
    <w:rsid w:val="00257674"/>
    <w:rsid w:val="002D3017"/>
    <w:rsid w:val="0034212C"/>
    <w:rsid w:val="00347DB9"/>
    <w:rsid w:val="00354B95"/>
    <w:rsid w:val="00374B7C"/>
    <w:rsid w:val="00476D81"/>
    <w:rsid w:val="00521B41"/>
    <w:rsid w:val="005A3C0A"/>
    <w:rsid w:val="00612EE4"/>
    <w:rsid w:val="00656321"/>
    <w:rsid w:val="00683D62"/>
    <w:rsid w:val="006F6791"/>
    <w:rsid w:val="00782A17"/>
    <w:rsid w:val="008646A3"/>
    <w:rsid w:val="00876576"/>
    <w:rsid w:val="009A2871"/>
    <w:rsid w:val="009C5A07"/>
    <w:rsid w:val="00A7284F"/>
    <w:rsid w:val="00AD17EF"/>
    <w:rsid w:val="00B801E8"/>
    <w:rsid w:val="00B866FE"/>
    <w:rsid w:val="00BC7711"/>
    <w:rsid w:val="00C31DDB"/>
    <w:rsid w:val="00DD61C2"/>
    <w:rsid w:val="00E21501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Macintosh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2015-09-15T17:58:00Z</dcterms:created>
  <dcterms:modified xsi:type="dcterms:W3CDTF">2015-09-15T17:58:00Z</dcterms:modified>
</cp:coreProperties>
</file>